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92" w:rsidRPr="00AA5D8C" w:rsidRDefault="00067692" w:rsidP="00067692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 w:eastAsia="ＭＳ 明朝" w:hAnsi="Century" w:cs="Times New Roman"/>
          <w:kern w:val="0"/>
          <w:sz w:val="18"/>
          <w:szCs w:val="18"/>
        </w:rPr>
      </w:pPr>
    </w:p>
    <w:tbl>
      <w:tblPr>
        <w:tblW w:w="107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508"/>
        <w:gridCol w:w="147"/>
        <w:gridCol w:w="2628"/>
        <w:gridCol w:w="627"/>
        <w:gridCol w:w="137"/>
        <w:gridCol w:w="178"/>
        <w:gridCol w:w="420"/>
        <w:gridCol w:w="1045"/>
        <w:gridCol w:w="11"/>
        <w:gridCol w:w="339"/>
        <w:gridCol w:w="90"/>
        <w:gridCol w:w="249"/>
        <w:gridCol w:w="340"/>
        <w:gridCol w:w="47"/>
        <w:gridCol w:w="292"/>
        <w:gridCol w:w="340"/>
        <w:gridCol w:w="339"/>
        <w:gridCol w:w="339"/>
        <w:gridCol w:w="340"/>
        <w:gridCol w:w="339"/>
        <w:gridCol w:w="340"/>
        <w:gridCol w:w="340"/>
      </w:tblGrid>
      <w:tr w:rsidR="00067692" w:rsidRPr="00877D17" w:rsidTr="00067692">
        <w:trPr>
          <w:trHeight w:val="830"/>
        </w:trPr>
        <w:tc>
          <w:tcPr>
            <w:tcW w:w="10775" w:type="dxa"/>
            <w:gridSpan w:val="23"/>
            <w:tcBorders>
              <w:bottom w:val="nil"/>
            </w:tcBorders>
            <w:vAlign w:val="center"/>
          </w:tcPr>
          <w:p w:rsidR="00067692" w:rsidRPr="00241C5E" w:rsidRDefault="00067692" w:rsidP="00A50E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8"/>
                <w:szCs w:val="28"/>
              </w:rPr>
            </w:pPr>
            <w:r w:rsidRPr="00241C5E">
              <w:rPr>
                <w:rFonts w:ascii="ＭＳ 明朝" w:eastAsia="ＭＳ 明朝" w:hAnsi="Century" w:cs="ＭＳ 明朝" w:hint="eastAsia"/>
                <w:b/>
                <w:kern w:val="0"/>
                <w:sz w:val="28"/>
                <w:szCs w:val="28"/>
              </w:rPr>
              <w:t>介護保険居宅介護</w:t>
            </w:r>
            <w:r w:rsidRPr="00241C5E">
              <w:rPr>
                <w:rFonts w:ascii="ＭＳ 明朝" w:eastAsia="ＭＳ 明朝" w:hAnsi="Century" w:cs="ＭＳ 明朝"/>
                <w:b/>
                <w:kern w:val="0"/>
                <w:sz w:val="28"/>
                <w:szCs w:val="28"/>
              </w:rPr>
              <w:t>(</w:t>
            </w:r>
            <w:r w:rsidRPr="00241C5E">
              <w:rPr>
                <w:rFonts w:ascii="ＭＳ 明朝" w:eastAsia="ＭＳ 明朝" w:hAnsi="Century" w:cs="ＭＳ 明朝" w:hint="eastAsia"/>
                <w:b/>
                <w:kern w:val="0"/>
                <w:sz w:val="28"/>
                <w:szCs w:val="28"/>
              </w:rPr>
              <w:t>介護予防</w:t>
            </w:r>
            <w:r w:rsidRPr="00241C5E">
              <w:rPr>
                <w:rFonts w:ascii="ＭＳ 明朝" w:eastAsia="ＭＳ 明朝" w:hAnsi="Century" w:cs="ＭＳ 明朝"/>
                <w:b/>
                <w:kern w:val="0"/>
                <w:sz w:val="28"/>
                <w:szCs w:val="28"/>
              </w:rPr>
              <w:t>)</w:t>
            </w:r>
            <w:r w:rsidRPr="00241C5E">
              <w:rPr>
                <w:rFonts w:ascii="ＭＳ 明朝" w:eastAsia="ＭＳ 明朝" w:hAnsi="Century" w:cs="ＭＳ 明朝" w:hint="eastAsia"/>
                <w:b/>
                <w:kern w:val="0"/>
                <w:sz w:val="28"/>
                <w:szCs w:val="28"/>
              </w:rPr>
              <w:t>住宅改修費事前申請書</w:t>
            </w: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F99C2E" wp14:editId="09E95D71">
                      <wp:simplePos x="0" y="0"/>
                      <wp:positionH relativeFrom="page">
                        <wp:posOffset>3919855</wp:posOffset>
                      </wp:positionH>
                      <wp:positionV relativeFrom="paragraph">
                        <wp:posOffset>7896225</wp:posOffset>
                      </wp:positionV>
                      <wp:extent cx="152400" cy="152400"/>
                      <wp:effectExtent l="0" t="0" r="19050" b="19050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308.65pt;margin-top:621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sy6QIAABwGAAAOAAAAZHJzL2Uyb0RvYy54bWysVN1u0zAUvkfiHSzfZ0na9GfR0qlLU4Q0&#10;YNJAXLuJ01g4drDdpgNxuzfgEXg0eA6OnaRbtxuElkrpOf45+b7v/FxcHmqO9lRpJkWCw7MAIypy&#10;WTCxTfCnj2tvjpE2RBSES0ETfEc1vly8fnXRNjEdyUrygioEQYSO2ybBlTFN7Ps6r2hN9JlsqIDN&#10;UqqaGHDV1i8UaSF6zf1REEz9VqqiUTKnWsPqqtvECxe/LGluPpSlpgbxBAM2497KvTf27S8uSLxV&#10;pKlY3sMg/4GiJkzAR4+hVsQQtFPsWaia5UpqWZqzXNa+LEuWU8cB2ITBEza3FWmo4wLi6OYok365&#10;sPn7/Y1CrIDcgTyC1JCj3/f3/p9fP+EPwSIo1DY6hoO3zY2yHHVzLfMvGgmZVkRs6VIp2VaUFIAr&#10;tOf9kwvW0XAVbdp3soD4ZGekE+tQqtoGBBnQweXk7pgTejAoh8VwMooCgJbDVm/bL5B4uNwobd5Q&#10;WSNrJJhyzhptVSMx2V9r050eTtllIdeMc1gnMReoTfB0PAncBS05K+ym3dNqu0m5Qntia8c9jhzs&#10;PD6m5E4ULpiVIOttQxjvbIDKhY1HXTl2iMA7GDDdOjB1pfL9PDjP5tk88qLRNPOiYLXylus08qbr&#10;cDZZjVdpugp/WKBhFFesKKiwWIeyDaN/K4u+gbqCOxbuCacT6mv3PKfun8JwSQFWp5SW60kwi8Zz&#10;bzabjL1onAXe1Xydess0nE5n2VV6lT2hlDmZ9MuwOmpuUcmdoeq2KlpUMFsq48n5KMTgwDwYzboE&#10;I8K3MMhyozBS0nxmpnJdaOvSxjhRZh7YX6/MMXonxJBs6x3T1XN7kAqKYygE1zS2T7p+28jiDnoG&#10;MNhP2xELRiXVN4xaGFcJ1l93RFGM+FsBfWdn22CowdgMBhE5XE2wwagzU9PNwF2j2LaCyKFjJ+QS&#10;erNkrmls33YoAK91YAQ55P24tDPuse9OPQz1xV8AAAD//wMAUEsDBBQABgAIAAAAIQC1GQQy4gAA&#10;AA0BAAAPAAAAZHJzL2Rvd25yZXYueG1sTI/NTsMwEITvSLyDtUjcqJP+JFaIU6FKiB6QEKUXbq69&#10;JIHYjmI3Sd+e7QmOO/NpdqbczrZjIw6h9U5CukiAodPetK6WcPx4fhDAQlTOqM47lHDBANvq9qZU&#10;hfGTe8fxEGtGIS4USkITY19wHnSDVoWF79GR9+UHqyKdQ83NoCYKtx1fJknGrWodfWhUj7sG9c/h&#10;bCXo3cv+mOVCX97E96sI+89JjL2U93fz0yOwiHP8g+Fan6pDRZ1O/uxMYJ2ELM1XhJKxXK82wAjJ&#10;1ilJp6uU5RvgVcn/r6h+AQAA//8DAFBLAQItABQABgAIAAAAIQC2gziS/gAAAOEBAAATAAAAAAAA&#10;AAAAAAAAAAAAAABbQ29udGVudF9UeXBlc10ueG1sUEsBAi0AFAAGAAgAAAAhADj9If/WAAAAlAEA&#10;AAsAAAAAAAAAAAAAAAAALwEAAF9yZWxzLy5yZWxzUEsBAi0AFAAGAAgAAAAhAAlj6zLpAgAAHAYA&#10;AA4AAAAAAAAAAAAAAAAALgIAAGRycy9lMm9Eb2MueG1sUEsBAi0AFAAGAAgAAAAhALUZBDLiAAAA&#10;DQEAAA8AAAAAAAAAAAAAAAAAQwUAAGRycy9kb3ducmV2LnhtbFBLBQYAAAAABAAEAPMAAABSBgAA&#10;AAA=&#10;" o:allowincell="f" filled="f" strokeweight=".5pt">
                      <v:textbox inset="0,0,0,0"/>
                      <w10:wrap anchorx="page"/>
                    </v:oval>
                  </w:pict>
                </mc:Fallback>
              </mc:AlternateConten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フリガ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ナ</w:t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保険者番号</w:t>
            </w:r>
          </w:p>
        </w:tc>
        <w:tc>
          <w:tcPr>
            <w:tcW w:w="1357" w:type="dxa"/>
            <w:gridSpan w:val="6"/>
            <w:vMerge w:val="restart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067692" w:rsidRPr="00877D17" w:rsidTr="00067692">
        <w:trPr>
          <w:cantSplit/>
          <w:trHeight w:val="360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被保険者氏名</w:t>
            </w:r>
          </w:p>
        </w:tc>
        <w:tc>
          <w:tcPr>
            <w:tcW w:w="353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4" w:type="dxa"/>
            <w:gridSpan w:val="4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357" w:type="dxa"/>
            <w:gridSpan w:val="6"/>
            <w:vMerge/>
            <w:shd w:val="pct15" w:color="auto" w:fill="FFFFFF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39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39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39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653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39" w:type="dxa"/>
            <w:gridSpan w:val="4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被保険者番号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835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137" w:type="dxa"/>
            <w:gridSpan w:val="6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明・大・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昭　　　年　　月　　日生</w:t>
            </w:r>
          </w:p>
        </w:tc>
        <w:tc>
          <w:tcPr>
            <w:tcW w:w="2074" w:type="dxa"/>
            <w:gridSpan w:val="6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性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別</w:t>
            </w:r>
          </w:p>
        </w:tc>
        <w:tc>
          <w:tcPr>
            <w:tcW w:w="2376" w:type="dxa"/>
            <w:gridSpan w:val="8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男・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女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1284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〒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firstLineChars="2300" w:firstLine="483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664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住宅の所有者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本人との関係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改修の内容・箇所及び規模</w:t>
            </w:r>
          </w:p>
        </w:tc>
        <w:tc>
          <w:tcPr>
            <w:tcW w:w="3717" w:type="dxa"/>
            <w:gridSpan w:val="5"/>
            <w:vMerge w:val="restart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施工業者名</w:t>
            </w:r>
          </w:p>
        </w:tc>
        <w:tc>
          <w:tcPr>
            <w:tcW w:w="3405" w:type="dxa"/>
            <w:gridSpan w:val="13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717" w:type="dxa"/>
            <w:gridSpan w:val="5"/>
            <w:vMerge/>
            <w:tcBorders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3405" w:type="dxa"/>
            <w:gridSpan w:val="13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年　　月　　日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717" w:type="dxa"/>
            <w:gridSpan w:val="5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完成予定日</w:t>
            </w:r>
          </w:p>
        </w:tc>
        <w:tc>
          <w:tcPr>
            <w:tcW w:w="3405" w:type="dxa"/>
            <w:gridSpan w:val="13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年　　月　　日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752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改修費用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円　　　　　　　　　　　　　　　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1405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  <w:vAlign w:val="center"/>
          </w:tcPr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□住宅改修が必要な理由書　□工事費見積書</w:t>
            </w:r>
          </w:p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□改修前の写真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(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日付入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)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 xml:space="preserve">　　□改修箇所の確認できる書類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(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平面図等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)</w:t>
            </w:r>
          </w:p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□住宅の所有者の承諾書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(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申請者と住宅の所有者が違う場合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)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835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事前申請結果連絡先</w:t>
            </w:r>
          </w:p>
        </w:tc>
        <w:tc>
          <w:tcPr>
            <w:tcW w:w="277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□被保険者　□施工業者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□居宅介護支援事業所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□その他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</w:t>
            </w:r>
            <w:r w:rsidRPr="00877D17">
              <w:rPr>
                <w:rFonts w:ascii="ＭＳ 明朝" w:eastAsia="ＭＳ 明朝" w:hAnsi="Century" w:cs="ＭＳ 明朝" w:hint="eastAsia"/>
                <w:spacing w:val="28"/>
                <w:kern w:val="0"/>
                <w:szCs w:val="21"/>
              </w:rPr>
              <w:t xml:space="preserve">　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627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担当</w:t>
            </w:r>
          </w:p>
        </w:tc>
        <w:tc>
          <w:tcPr>
            <w:tcW w:w="2220" w:type="dxa"/>
            <w:gridSpan w:val="7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329" w:type="dxa"/>
            <w:gridSpan w:val="7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1151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0095" w:type="dxa"/>
            <w:gridSpan w:val="2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67692" w:rsidRPr="00877D17" w:rsidRDefault="00894DB0" w:rsidP="00067692">
            <w:pPr>
              <w:wordWrap w:val="0"/>
              <w:overflowPunct w:val="0"/>
              <w:autoSpaceDE w:val="0"/>
              <w:autoSpaceDN w:val="0"/>
              <w:adjustRightInd w:val="0"/>
              <w:spacing w:after="8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小美玉市長</w:t>
            </w:r>
            <w:r w:rsidR="00067692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宛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spacing w:after="8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上記のとおり関係書類を添えて申請します。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年　　　月　　　日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99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申請者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被保険者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844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99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8440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氏名　　　　　　　　　　　　　　印　電話番号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trHeight w:val="337"/>
        </w:trPr>
        <w:tc>
          <w:tcPr>
            <w:tcW w:w="10775" w:type="dxa"/>
            <w:gridSpan w:val="23"/>
            <w:tcBorders>
              <w:top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067692" w:rsidRPr="00067692" w:rsidRDefault="00067692">
      <w:bookmarkStart w:id="0" w:name="_GoBack"/>
      <w:bookmarkEnd w:id="0"/>
    </w:p>
    <w:sectPr w:rsidR="00067692" w:rsidRPr="00067692" w:rsidSect="000676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92"/>
    <w:rsid w:val="00067692"/>
    <w:rsid w:val="00200605"/>
    <w:rsid w:val="00241C5E"/>
    <w:rsid w:val="00865604"/>
    <w:rsid w:val="0089412E"/>
    <w:rsid w:val="00894DB0"/>
    <w:rsid w:val="00A50E70"/>
    <w:rsid w:val="00B21510"/>
    <w:rsid w:val="00E675C8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omitam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omitama</dc:creator>
  <cp:lastModifiedBy>瀧田 収</cp:lastModifiedBy>
  <cp:revision>3</cp:revision>
  <cp:lastPrinted>2017-07-28T06:07:00Z</cp:lastPrinted>
  <dcterms:created xsi:type="dcterms:W3CDTF">2017-10-27T02:23:00Z</dcterms:created>
  <dcterms:modified xsi:type="dcterms:W3CDTF">2017-10-31T04:21:00Z</dcterms:modified>
</cp:coreProperties>
</file>